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078E63" w14:textId="77777777" w:rsidR="007E4426" w:rsidRDefault="007E4426"/>
    <w:p w14:paraId="406E343C" w14:textId="67F91E82" w:rsidR="00BB3991" w:rsidRDefault="00BB3991" w:rsidP="00BB3991">
      <w:pPr>
        <w:pStyle w:val="NoSpacing"/>
      </w:pPr>
      <w:r>
        <w:t xml:space="preserve">Destinatario: </w:t>
      </w:r>
    </w:p>
    <w:p w14:paraId="500D0441" w14:textId="024697F5" w:rsidR="373AB2F1" w:rsidRDefault="373AB2F1" w:rsidP="00BB3991">
      <w:pPr>
        <w:pStyle w:val="NoSpacing"/>
      </w:pPr>
      <w:r>
        <w:t>Oggetto: Diamo il via al nostro percorso con Microsoft 365 Copilot</w:t>
      </w:r>
    </w:p>
    <w:p w14:paraId="424778D1" w14:textId="77777777" w:rsidR="00BB3991" w:rsidRDefault="00BB3991" w:rsidP="00BB3991">
      <w:pPr>
        <w:pStyle w:val="NoSpacing"/>
      </w:pPr>
    </w:p>
    <w:p w14:paraId="4B4A1FC1" w14:textId="63EB2BCE" w:rsidR="003F780B" w:rsidRDefault="003F780B" w:rsidP="004417CF">
      <w:pPr>
        <w:pStyle w:val="NoSpacing"/>
      </w:pPr>
      <w:r>
        <w:t>Il lavoro è allo stesso tempo universale e profondamente personale per tutti noi. Nelle condizioni migliori, il lavoro può aiutarci a trovare ispirazione e dare un senso alle cose. Ma è facile sentirsi persi in compiti noiosi che ci tolgono energia, tempo e creatività. Microsoft 365 Copilot cambierà tutto questo. Proprio come oggi non possiamo immaginare di lavorare senza un computer, presto non ci capaciteremo di come abbiamo fatto in passato a lavorare senza un copilota.</w:t>
      </w:r>
    </w:p>
    <w:p w14:paraId="2C5FEB41" w14:textId="77777777" w:rsidR="003F780B" w:rsidRDefault="003F780B" w:rsidP="004417CF">
      <w:pPr>
        <w:pStyle w:val="NoSpacing"/>
      </w:pPr>
    </w:p>
    <w:p w14:paraId="453BC379" w14:textId="4F8ABF2F" w:rsidR="003F780B" w:rsidRDefault="003F780B" w:rsidP="004417CF">
      <w:pPr>
        <w:pStyle w:val="NoSpacing"/>
      </w:pPr>
      <w:r>
        <w:t>Microsoft 365 Copilot offre un'interessante esperienza di IA generativa che si connette ai dati e ai file di lavoro per dare spazio alla creatività, sbloccare la produttività e migliorare le competenze. Lavora al tuo fianco, incorporato nelle app di Microsoft 365 che usi ogni giorno come Teams, Outlook, Word, PowerPoint ed Excel. </w:t>
      </w:r>
      <w:r>
        <w:rPr>
          <w:b/>
          <w:bCs/>
        </w:rPr>
        <w:t xml:space="preserve">Microsoft 365 Copilot è lo strumento di chat basato sull'IA approvato da </w:t>
      </w:r>
      <w:r>
        <w:rPr>
          <w:b/>
          <w:bCs/>
          <w:highlight w:val="yellow"/>
        </w:rPr>
        <w:t>[nome dell'azienda]</w:t>
      </w:r>
      <w:r>
        <w:t xml:space="preserve"> perché offre la protezione dei dati aziendali. Ciò significa che impedisce la divulgazione di informazioni aziendali riservate al pubblico, cosa che può accadere con altri strumenti di IA.</w:t>
      </w:r>
    </w:p>
    <w:p w14:paraId="1A3DD7BB" w14:textId="77777777" w:rsidR="003F780B" w:rsidRDefault="003F780B" w:rsidP="004417CF">
      <w:pPr>
        <w:pStyle w:val="NoSpacing"/>
      </w:pPr>
    </w:p>
    <w:p w14:paraId="0C5607E0" w14:textId="0FFFD13E" w:rsidR="003F780B" w:rsidRDefault="003F780B" w:rsidP="003F780B">
      <w:pPr>
        <w:pStyle w:val="NoSpacing"/>
      </w:pPr>
      <w:r>
        <w:t xml:space="preserve">Nei prossimi </w:t>
      </w:r>
      <w:r>
        <w:rPr>
          <w:highlight w:val="yellow"/>
        </w:rPr>
        <w:t>[mesi]</w:t>
      </w:r>
      <w:r>
        <w:t xml:space="preserve"> riceverai e-mail con cadenza </w:t>
      </w:r>
      <w:r>
        <w:rPr>
          <w:highlight w:val="yellow"/>
        </w:rPr>
        <w:t>[settimanale]</w:t>
      </w:r>
      <w:r>
        <w:t xml:space="preserve"> da </w:t>
      </w:r>
      <w:r>
        <w:rPr>
          <w:highlight w:val="yellow"/>
        </w:rPr>
        <w:t>[nome del team di distribuzione]</w:t>
      </w:r>
      <w:r>
        <w:t xml:space="preserve">, con indicazioni ed esempi su come iniziare a usare Copilot. Gli esempi saranno personalizzati in base alla tua funzione lavorativa per aiutarti a ottenere il massimo dalla tua esperienza con Copilot. </w:t>
      </w:r>
      <w:r>
        <w:rPr>
          <w:b/>
          <w:bCs/>
        </w:rPr>
        <w:t>Ti consiglio vivamente di sfruttare queste e-mail</w:t>
      </w:r>
      <w:r>
        <w:t xml:space="preserve"> e provare gli esempi: i veri vantaggi si ottengono permettendo a Copilot di entrare a far parte delle nostre abitudini lavorative quotidiane. </w:t>
      </w:r>
    </w:p>
    <w:p w14:paraId="7DDA9AE9" w14:textId="12C697B6" w:rsidR="00CD4118" w:rsidRDefault="00CD4118" w:rsidP="003F780B">
      <w:pPr>
        <w:pStyle w:val="NoSpacing"/>
      </w:pPr>
    </w:p>
    <w:p w14:paraId="61985A14" w14:textId="18D1F662" w:rsidR="00CD4118" w:rsidRDefault="00CD4118" w:rsidP="00D60DF7">
      <w:pPr>
        <w:pStyle w:val="NoSpacing"/>
        <w:ind w:right="-450"/>
      </w:pPr>
      <w:r>
        <w:t xml:space="preserve">Oltre a queste e-mail settimanali, riceverai l'invito a partecipare a un'intera giornata di formazione e sperimentazione sul posto: il </w:t>
      </w:r>
      <w:r>
        <w:rPr>
          <w:b/>
          <w:bCs/>
        </w:rPr>
        <w:t xml:space="preserve">Prompt-a-thon di Microsoft 365 Copilot. </w:t>
      </w:r>
      <w:r>
        <w:t xml:space="preserve">L'evento si terrà il </w:t>
      </w:r>
      <w:r>
        <w:rPr>
          <w:highlight w:val="yellow"/>
        </w:rPr>
        <w:t>[data] dalle 9:00 alle 16:30</w:t>
      </w:r>
      <w:r>
        <w:t>. Maggiori informazioni sul programma e sulla logistica ti verranno comunicate in prossimità della data, ma ti invito a dare priorità all'evento.</w:t>
      </w:r>
    </w:p>
    <w:p w14:paraId="26F56FD0" w14:textId="77777777" w:rsidR="00166A53" w:rsidRDefault="00166A53" w:rsidP="003F780B">
      <w:pPr>
        <w:pStyle w:val="NoSpacing"/>
      </w:pPr>
    </w:p>
    <w:p w14:paraId="194669B8" w14:textId="4F8652D3" w:rsidR="00166A53" w:rsidRDefault="00B13D55" w:rsidP="003F780B">
      <w:pPr>
        <w:pStyle w:val="NoSpacing"/>
      </w:pPr>
      <w:r>
        <w:t xml:space="preserve">Infine, in </w:t>
      </w:r>
      <w:r>
        <w:rPr>
          <w:highlight w:val="yellow"/>
        </w:rPr>
        <w:t>tre diverse occasioni nei prossimi sei mesi</w:t>
      </w:r>
      <w:r>
        <w:t>, ti verrà chiesto di rispondere a un sondaggio sulla tua esperienza con Copilot. Il sondaggio ci aiuterà a supportarti nel migliore dei modi lungo il tuo percorso con Copilot. La partecipazione al sondaggio è su base volontaria; i risultati rimarranno anonimi e saranno riportati solo in forma aggregata.</w:t>
      </w:r>
    </w:p>
    <w:p w14:paraId="78326CD4" w14:textId="0899B8DF" w:rsidR="003F780B" w:rsidRPr="003F780B" w:rsidRDefault="003F780B" w:rsidP="003F780B">
      <w:pPr>
        <w:pStyle w:val="NoSpacing"/>
      </w:pPr>
      <w:r>
        <w:t> </w:t>
      </w:r>
    </w:p>
    <w:p w14:paraId="5130FD2F" w14:textId="2F71EBD4" w:rsidR="003F780B" w:rsidRPr="003F780B" w:rsidRDefault="00AB71FD" w:rsidP="003F780B">
      <w:pPr>
        <w:pStyle w:val="NoSpacing"/>
      </w:pPr>
      <w:r>
        <w:t xml:space="preserve">Sono assolutamente impaziente di vedere dove possiamo arrivare con questo nuovo strumento. Microsoft 365 Copilot sarà disponibile per </w:t>
      </w:r>
      <w:r>
        <w:rPr>
          <w:highlight w:val="yellow"/>
        </w:rPr>
        <w:t>[reparto/team]</w:t>
      </w:r>
      <w:r>
        <w:t xml:space="preserve"> il </w:t>
      </w:r>
      <w:r>
        <w:rPr>
          <w:highlight w:val="yellow"/>
        </w:rPr>
        <w:t>[data]</w:t>
      </w:r>
      <w:r>
        <w:t>. Speriamo di</w:t>
      </w:r>
      <w:r w:rsidR="00D60DF7">
        <w:t> </w:t>
      </w:r>
      <w:bookmarkStart w:id="0" w:name="_GoBack"/>
      <w:bookmarkEnd w:id="0"/>
      <w:r>
        <w:t>avere presto un tuo feedback.</w:t>
      </w:r>
    </w:p>
    <w:p w14:paraId="0CE8EE85" w14:textId="5F6DDB66" w:rsidR="003F780B" w:rsidRPr="003F780B" w:rsidRDefault="003F780B" w:rsidP="003F780B">
      <w:pPr>
        <w:pStyle w:val="NoSpacing"/>
      </w:pPr>
    </w:p>
    <w:p w14:paraId="15F357AB" w14:textId="6B753831" w:rsidR="00BB3991" w:rsidRDefault="00820455" w:rsidP="006E773C">
      <w:pPr>
        <w:pStyle w:val="NoSpacing"/>
      </w:pPr>
      <w:r>
        <w:t>Grazie,</w:t>
      </w:r>
    </w:p>
    <w:p w14:paraId="2740EF5B" w14:textId="1B986CC6" w:rsidR="00820455" w:rsidRDefault="00820455" w:rsidP="006E773C">
      <w:pPr>
        <w:pStyle w:val="NoSpacing"/>
      </w:pPr>
      <w:r>
        <w:rPr>
          <w:highlight w:val="yellow"/>
        </w:rPr>
        <w:t>[Nome dell'esecutivo]</w:t>
      </w:r>
    </w:p>
    <w:p w14:paraId="17C403EA" w14:textId="2FFB3EE1" w:rsidR="1FFBB087" w:rsidRDefault="1FFBB087" w:rsidP="1FFBB087"/>
    <w:sectPr w:rsidR="1FFBB0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09262"/>
    <w:multiLevelType w:val="hybridMultilevel"/>
    <w:tmpl w:val="34786BD2"/>
    <w:lvl w:ilvl="0" w:tplc="F876897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170CB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D2F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7C93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DC63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88A2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82F9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38D3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C2CC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16600"/>
    <w:multiLevelType w:val="hybridMultilevel"/>
    <w:tmpl w:val="BCDE21F2"/>
    <w:lvl w:ilvl="0" w:tplc="A5264E6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5ACCA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5EE1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0A82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844A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E8DA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68D4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BE4B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14BA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1618191"/>
    <w:rsid w:val="000121AB"/>
    <w:rsid w:val="00032826"/>
    <w:rsid w:val="0004710B"/>
    <w:rsid w:val="00056FA3"/>
    <w:rsid w:val="000B7D6A"/>
    <w:rsid w:val="001271B0"/>
    <w:rsid w:val="00153D9F"/>
    <w:rsid w:val="00166A53"/>
    <w:rsid w:val="00182DC4"/>
    <w:rsid w:val="001B5E77"/>
    <w:rsid w:val="001D788B"/>
    <w:rsid w:val="001F5458"/>
    <w:rsid w:val="00227C44"/>
    <w:rsid w:val="002B3DCB"/>
    <w:rsid w:val="00303432"/>
    <w:rsid w:val="00312D99"/>
    <w:rsid w:val="003F780B"/>
    <w:rsid w:val="004417CF"/>
    <w:rsid w:val="004608BB"/>
    <w:rsid w:val="00475D04"/>
    <w:rsid w:val="004A32B5"/>
    <w:rsid w:val="004F371F"/>
    <w:rsid w:val="005734A4"/>
    <w:rsid w:val="005905A4"/>
    <w:rsid w:val="005A48C1"/>
    <w:rsid w:val="005F2F34"/>
    <w:rsid w:val="0060790E"/>
    <w:rsid w:val="006E773C"/>
    <w:rsid w:val="006F4C08"/>
    <w:rsid w:val="00714673"/>
    <w:rsid w:val="007371AB"/>
    <w:rsid w:val="007D0EBD"/>
    <w:rsid w:val="007E4426"/>
    <w:rsid w:val="007E73FC"/>
    <w:rsid w:val="00811BF6"/>
    <w:rsid w:val="00820455"/>
    <w:rsid w:val="008472EA"/>
    <w:rsid w:val="008C0875"/>
    <w:rsid w:val="008F0A05"/>
    <w:rsid w:val="008F28CD"/>
    <w:rsid w:val="008F3A51"/>
    <w:rsid w:val="008F4CDF"/>
    <w:rsid w:val="00925C7A"/>
    <w:rsid w:val="009E6D83"/>
    <w:rsid w:val="00A40C7B"/>
    <w:rsid w:val="00A608E2"/>
    <w:rsid w:val="00A87907"/>
    <w:rsid w:val="00AB71FD"/>
    <w:rsid w:val="00B13D55"/>
    <w:rsid w:val="00BB3991"/>
    <w:rsid w:val="00C16653"/>
    <w:rsid w:val="00C16C40"/>
    <w:rsid w:val="00C375F9"/>
    <w:rsid w:val="00C41988"/>
    <w:rsid w:val="00C865E8"/>
    <w:rsid w:val="00C91B40"/>
    <w:rsid w:val="00CC5679"/>
    <w:rsid w:val="00CD4118"/>
    <w:rsid w:val="00D60DF7"/>
    <w:rsid w:val="00DA56D1"/>
    <w:rsid w:val="00E503DC"/>
    <w:rsid w:val="00EF727C"/>
    <w:rsid w:val="00F308FD"/>
    <w:rsid w:val="00F61176"/>
    <w:rsid w:val="00F844BF"/>
    <w:rsid w:val="00F964B2"/>
    <w:rsid w:val="00FA0F67"/>
    <w:rsid w:val="00FA43F5"/>
    <w:rsid w:val="00FF7A6A"/>
    <w:rsid w:val="03325377"/>
    <w:rsid w:val="03454BE7"/>
    <w:rsid w:val="043BD8F4"/>
    <w:rsid w:val="046C504B"/>
    <w:rsid w:val="057FA919"/>
    <w:rsid w:val="09467570"/>
    <w:rsid w:val="0BFFE4EB"/>
    <w:rsid w:val="0C043F50"/>
    <w:rsid w:val="0C555318"/>
    <w:rsid w:val="0C59E5BE"/>
    <w:rsid w:val="0D1B33B5"/>
    <w:rsid w:val="0EEE1229"/>
    <w:rsid w:val="110A4EA5"/>
    <w:rsid w:val="124A3A23"/>
    <w:rsid w:val="135B1929"/>
    <w:rsid w:val="1415236F"/>
    <w:rsid w:val="14C3722B"/>
    <w:rsid w:val="15E50A85"/>
    <w:rsid w:val="17096928"/>
    <w:rsid w:val="17A4D89B"/>
    <w:rsid w:val="1AE69D69"/>
    <w:rsid w:val="1B25D018"/>
    <w:rsid w:val="1C1F7892"/>
    <w:rsid w:val="1C26DC13"/>
    <w:rsid w:val="1CA88818"/>
    <w:rsid w:val="1EFBEC9C"/>
    <w:rsid w:val="1FFBB087"/>
    <w:rsid w:val="20507EFD"/>
    <w:rsid w:val="21DF9D81"/>
    <w:rsid w:val="222F82A2"/>
    <w:rsid w:val="2253AC3F"/>
    <w:rsid w:val="22E6A2AD"/>
    <w:rsid w:val="25F4B0C1"/>
    <w:rsid w:val="26D9ED9D"/>
    <w:rsid w:val="271B5F76"/>
    <w:rsid w:val="29BDF5A8"/>
    <w:rsid w:val="29F8A71E"/>
    <w:rsid w:val="2A526A9F"/>
    <w:rsid w:val="2B579FDA"/>
    <w:rsid w:val="2BAD8DC4"/>
    <w:rsid w:val="2BB7931A"/>
    <w:rsid w:val="2E6AC3FF"/>
    <w:rsid w:val="30A155C8"/>
    <w:rsid w:val="30E2D431"/>
    <w:rsid w:val="32AC7E1B"/>
    <w:rsid w:val="361F87A5"/>
    <w:rsid w:val="37060EC7"/>
    <w:rsid w:val="373AB2F1"/>
    <w:rsid w:val="39DC251B"/>
    <w:rsid w:val="3A24241D"/>
    <w:rsid w:val="3CECB8EE"/>
    <w:rsid w:val="40B698F3"/>
    <w:rsid w:val="42B7A778"/>
    <w:rsid w:val="4646A770"/>
    <w:rsid w:val="47C86F46"/>
    <w:rsid w:val="483B9F94"/>
    <w:rsid w:val="4B45F34B"/>
    <w:rsid w:val="4FE335F9"/>
    <w:rsid w:val="5186F99D"/>
    <w:rsid w:val="51E8B6A8"/>
    <w:rsid w:val="53BC5A05"/>
    <w:rsid w:val="543BD1B7"/>
    <w:rsid w:val="549F29E6"/>
    <w:rsid w:val="555D9D08"/>
    <w:rsid w:val="56458B6E"/>
    <w:rsid w:val="576C9178"/>
    <w:rsid w:val="58FDB30F"/>
    <w:rsid w:val="59DBA5AD"/>
    <w:rsid w:val="5CE76EA0"/>
    <w:rsid w:val="5E488C87"/>
    <w:rsid w:val="5EE68D50"/>
    <w:rsid w:val="605404A0"/>
    <w:rsid w:val="61239BD9"/>
    <w:rsid w:val="61618191"/>
    <w:rsid w:val="629480E0"/>
    <w:rsid w:val="635163DC"/>
    <w:rsid w:val="6651F930"/>
    <w:rsid w:val="67FDDD42"/>
    <w:rsid w:val="693F7950"/>
    <w:rsid w:val="6CEB39FD"/>
    <w:rsid w:val="6EFC97DD"/>
    <w:rsid w:val="6EFD7976"/>
    <w:rsid w:val="7099C518"/>
    <w:rsid w:val="70ACFF8D"/>
    <w:rsid w:val="711B5D87"/>
    <w:rsid w:val="7196B58B"/>
    <w:rsid w:val="72A1CCAD"/>
    <w:rsid w:val="73437AD3"/>
    <w:rsid w:val="7425DDCB"/>
    <w:rsid w:val="74448773"/>
    <w:rsid w:val="74BA4D4E"/>
    <w:rsid w:val="74CCFDEB"/>
    <w:rsid w:val="74F9E12E"/>
    <w:rsid w:val="7555138C"/>
    <w:rsid w:val="75E3976A"/>
    <w:rsid w:val="76472B7C"/>
    <w:rsid w:val="76BF7190"/>
    <w:rsid w:val="779F84ED"/>
    <w:rsid w:val="7895AE0A"/>
    <w:rsid w:val="79D256C6"/>
    <w:rsid w:val="79FCCCDC"/>
    <w:rsid w:val="7CD67287"/>
    <w:rsid w:val="7EFF8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18191"/>
  <w15:chartTrackingRefBased/>
  <w15:docId w15:val="{BBCC880E-FDE0-4E75-BE0B-929A1CF55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it-IT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NoSpacing">
    <w:name w:val="No Spacing"/>
    <w:uiPriority w:val="1"/>
    <w:qFormat/>
    <w:rsid w:val="004417CF"/>
    <w:pPr>
      <w:spacing w:after="0" w:line="240" w:lineRule="auto"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F78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4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4d2b90-11f2-4fdf-990a-54fa46247cf8">
      <Terms xmlns="http://schemas.microsoft.com/office/infopath/2007/PartnerControls"/>
    </lcf76f155ced4ddcb4097134ff3c332f>
    <TaxCatchAll xmlns="b817b00b-f121-400f-976b-40959b1c7d14" xsi:nil="true"/>
    <MCpostdate xmlns="324d2b90-11f2-4fdf-990a-54fa46247cf8" xsi:nil="true"/>
    <Recipients xmlns="324d2b90-11f2-4fdf-990a-54fa46247cf8" xsi:nil="true"/>
    <MCpostID xmlns="324d2b90-11f2-4fdf-990a-54fa46247cf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B4D63BEF6CE74A98DE71B79A4EFA2E" ma:contentTypeVersion="20" ma:contentTypeDescription="Create a new document." ma:contentTypeScope="" ma:versionID="cb9345eb3893610c45717ec70d2b3801">
  <xsd:schema xmlns:xsd="http://www.w3.org/2001/XMLSchema" xmlns:xs="http://www.w3.org/2001/XMLSchema" xmlns:p="http://schemas.microsoft.com/office/2006/metadata/properties" xmlns:ns1="http://schemas.microsoft.com/sharepoint/v3" xmlns:ns2="324d2b90-11f2-4fdf-990a-54fa46247cf8" xmlns:ns3="b817b00b-f121-400f-976b-40959b1c7d14" targetNamespace="http://schemas.microsoft.com/office/2006/metadata/properties" ma:root="true" ma:fieldsID="323b0e0f0e8756d44652f1531627ebfa" ns1:_="" ns2:_="" ns3:_="">
    <xsd:import namespace="http://schemas.microsoft.com/sharepoint/v3"/>
    <xsd:import namespace="324d2b90-11f2-4fdf-990a-54fa46247cf8"/>
    <xsd:import namespace="b817b00b-f121-400f-976b-40959b1c7d1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CpostID" minOccurs="0"/>
                <xsd:element ref="ns2:MCpostdate" minOccurs="0"/>
                <xsd:element ref="ns2:Recipient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4d2b90-11f2-4fdf-990a-54fa46247cf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CpostID" ma:index="24" nillable="true" ma:displayName="MC post ID" ma:format="Dropdown" ma:internalName="MCpostID">
      <xsd:simpleType>
        <xsd:restriction base="dms:Text">
          <xsd:maxLength value="255"/>
        </xsd:restriction>
      </xsd:simpleType>
    </xsd:element>
    <xsd:element name="MCpostdate" ma:index="25" nillable="true" ma:displayName="MC post date " ma:format="Dropdown" ma:internalName="MCpostdate">
      <xsd:simpleType>
        <xsd:restriction base="dms:Text">
          <xsd:maxLength value="255"/>
        </xsd:restriction>
      </xsd:simpleType>
    </xsd:element>
    <xsd:element name="Recipients" ma:index="26" nillable="true" ma:displayName="Recipients " ma:format="Dropdown" ma:internalName="Recipients">
      <xsd:simpleType>
        <xsd:restriction base="dms:Text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7b00b-f121-400f-976b-40959b1c7d1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2642221-0cbc-45a0-a534-f2e154e1d76e}" ma:internalName="TaxCatchAll" ma:showField="CatchAllData" ma:web="b817b00b-f121-400f-976b-40959b1c7d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E9254F-00EC-43DF-A0B1-2E9A02CB5F2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f999e54-2bb7-4d3e-98ea-4d068e0776c8"/>
    <ds:schemaRef ds:uri="81b978aa-f708-4b9a-bb08-4a0c5682ef61"/>
  </ds:schemaRefs>
</ds:datastoreItem>
</file>

<file path=customXml/itemProps2.xml><?xml version="1.0" encoding="utf-8"?>
<ds:datastoreItem xmlns:ds="http://schemas.openxmlformats.org/officeDocument/2006/customXml" ds:itemID="{4BF76370-3197-4BE9-BE1C-195F2FFF1057}"/>
</file>

<file path=customXml/itemProps3.xml><?xml version="1.0" encoding="utf-8"?>
<ds:datastoreItem xmlns:ds="http://schemas.openxmlformats.org/officeDocument/2006/customXml" ds:itemID="{2B9C0CF0-71A8-4C8A-AD20-ED4DCAF900D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7867195-f2b8-4ac2-b0b6-6bb73cb33afc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Links>
    <vt:vector size="24" baseType="variant">
      <vt:variant>
        <vt:i4>6357067</vt:i4>
      </vt:variant>
      <vt:variant>
        <vt:i4>0</vt:i4>
      </vt:variant>
      <vt:variant>
        <vt:i4>0</vt:i4>
      </vt:variant>
      <vt:variant>
        <vt:i4>5</vt:i4>
      </vt:variant>
      <vt:variant>
        <vt:lpwstr>mailto:alexiacambon@microsoft.com</vt:lpwstr>
      </vt:variant>
      <vt:variant>
        <vt:lpwstr/>
      </vt:variant>
      <vt:variant>
        <vt:i4>45</vt:i4>
      </vt:variant>
      <vt:variant>
        <vt:i4>6</vt:i4>
      </vt:variant>
      <vt:variant>
        <vt:i4>0</vt:i4>
      </vt:variant>
      <vt:variant>
        <vt:i4>5</vt:i4>
      </vt:variant>
      <vt:variant>
        <vt:lpwstr>mailto:maemer@microsoft.com</vt:lpwstr>
      </vt:variant>
      <vt:variant>
        <vt:lpwstr/>
      </vt:variant>
      <vt:variant>
        <vt:i4>8060993</vt:i4>
      </vt:variant>
      <vt:variant>
        <vt:i4>3</vt:i4>
      </vt:variant>
      <vt:variant>
        <vt:i4>0</vt:i4>
      </vt:variant>
      <vt:variant>
        <vt:i4>5</vt:i4>
      </vt:variant>
      <vt:variant>
        <vt:lpwstr>mailto:emilysterken@microsoft.com</vt:lpwstr>
      </vt:variant>
      <vt:variant>
        <vt:lpwstr/>
      </vt:variant>
      <vt:variant>
        <vt:i4>196658</vt:i4>
      </vt:variant>
      <vt:variant>
        <vt:i4>0</vt:i4>
      </vt:variant>
      <vt:variant>
        <vt:i4>0</vt:i4>
      </vt:variant>
      <vt:variant>
        <vt:i4>5</vt:i4>
      </vt:variant>
      <vt:variant>
        <vt:lpwstr>mailto:sidpeng@microsoft.com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Alexia Cambon</dc:creator>
  <cp:keywords/>
  <dc:description/>
  <cp:lastModifiedBy> </cp:lastModifiedBy>
  <cp:revision>38</cp:revision>
  <dcterms:created xsi:type="dcterms:W3CDTF">2024-10-21T22:20:00Z</dcterms:created>
  <dcterms:modified xsi:type="dcterms:W3CDTF">2025-06-17T05:55:00Z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0x010100CAB4D63BEF6CE74A98DE71B79A4EFA2E</vt:lpwstr>
  </property>
  <property fmtid="{D5CDD505-2E9C-101B-9397-08002B2CF9AE}" pid="3" name="MediaServiceImageTags">
    <vt:lpwstr/>
  </property>
</Properties>
</file>